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173D248D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D3003A">
        <w:rPr>
          <w:rFonts w:ascii="Times New Roman" w:hAnsi="Times New Roman" w:cs="Times New Roman"/>
          <w:color w:val="000000"/>
        </w:rPr>
        <w:t>Church Hill Academy</w:t>
      </w:r>
    </w:p>
    <w:p w14:paraId="76CE184E" w14:textId="2E644115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D3003A">
        <w:rPr>
          <w:rFonts w:ascii="Times New Roman" w:hAnsi="Times New Roman" w:cs="Times New Roman"/>
          <w:color w:val="000000"/>
        </w:rPr>
        <w:t>December 20-21, 2023</w:t>
      </w:r>
    </w:p>
    <w:p w14:paraId="5B8763D1" w14:textId="0682A0B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D3003A">
        <w:rPr>
          <w:rFonts w:ascii="Times New Roman" w:hAnsi="Times New Roman" w:cs="Times New Roman"/>
          <w:color w:val="000000"/>
        </w:rPr>
        <w:t>November 2023</w:t>
      </w:r>
    </w:p>
    <w:p w14:paraId="740D2FF3" w14:textId="4B0563EE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D3003A">
        <w:rPr>
          <w:color w:val="000000"/>
          <w:szCs w:val="24"/>
        </w:rPr>
        <w:t>February 21, 2024</w:t>
      </w:r>
    </w:p>
    <w:p w14:paraId="38F5741D" w14:textId="45CC8A90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D3003A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5AE11D21" w:rsidR="00BC7173" w:rsidRPr="008E081B" w:rsidRDefault="0050401C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03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45BD1160" w:rsidR="00BC7173" w:rsidRPr="008E081B" w:rsidRDefault="0050401C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03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50401C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50401C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50401C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066A1258" w:rsidR="00BC7173" w:rsidRPr="008E081B" w:rsidRDefault="0050401C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03A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50401C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50401C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4FD03BA" w:rsidR="00BC7173" w:rsidRPr="008E081B" w:rsidRDefault="00D3003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50401C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1E1834AE" w:rsidR="00BC7173" w:rsidRPr="008E081B" w:rsidRDefault="00D3003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50401C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50401C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50401C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50401C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06AC809A" w:rsidR="00BC7173" w:rsidRPr="008E081B" w:rsidRDefault="00D3003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50401C"/>
    <w:rsid w:val="006C5F3F"/>
    <w:rsid w:val="006D6360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97F88"/>
    <w:rsid w:val="00BA5339"/>
    <w:rsid w:val="00BC7173"/>
    <w:rsid w:val="00C60D08"/>
    <w:rsid w:val="00C87156"/>
    <w:rsid w:val="00CF51CB"/>
    <w:rsid w:val="00D3003A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Hill Academy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2024-07-19T13:12:00Z</dcterms:created>
  <dcterms:modified xsi:type="dcterms:W3CDTF">2024-07-19T13:12:00Z</dcterms:modified>
</cp:coreProperties>
</file>